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70" w:rsidRDefault="00132070" w:rsidP="0040366D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132070" w:rsidRDefault="00132070" w:rsidP="0040366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Тижня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психології</w:t>
      </w:r>
      <w:proofErr w:type="spellEnd"/>
    </w:p>
    <w:p w:rsidR="0040366D" w:rsidRPr="008932AD" w:rsidRDefault="0040366D" w:rsidP="008932A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24.04.2017 р. по 29.04.2017 р.</w:t>
      </w:r>
    </w:p>
    <w:tbl>
      <w:tblPr>
        <w:tblpPr w:leftFromText="180" w:rightFromText="180" w:vertAnchor="page" w:horzAnchor="margin" w:tblpX="-494" w:tblpY="624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4394"/>
        <w:gridCol w:w="2410"/>
        <w:gridCol w:w="1701"/>
      </w:tblGrid>
      <w:tr w:rsidR="00132070" w:rsidRPr="00715F1F" w:rsidTr="00E17E49">
        <w:trPr>
          <w:trHeight w:val="697"/>
        </w:trPr>
        <w:tc>
          <w:tcPr>
            <w:tcW w:w="1526" w:type="dxa"/>
          </w:tcPr>
          <w:p w:rsidR="00132070" w:rsidRPr="00715F1F" w:rsidRDefault="00132070" w:rsidP="00715F1F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F1F">
              <w:rPr>
                <w:rFonts w:ascii="Times New Roman" w:hAnsi="Times New Roman" w:cs="Times New Roman"/>
                <w:sz w:val="28"/>
                <w:szCs w:val="28"/>
              </w:rPr>
              <w:t>Дата проведення</w:t>
            </w:r>
          </w:p>
        </w:tc>
        <w:tc>
          <w:tcPr>
            <w:tcW w:w="4394" w:type="dxa"/>
          </w:tcPr>
          <w:p w:rsidR="00132070" w:rsidRPr="00715F1F" w:rsidRDefault="00132070" w:rsidP="00715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F1F">
              <w:rPr>
                <w:rFonts w:ascii="Times New Roman" w:hAnsi="Times New Roman" w:cs="Times New Roman"/>
                <w:sz w:val="28"/>
                <w:szCs w:val="28"/>
              </w:rPr>
              <w:t>Заходи</w:t>
            </w:r>
          </w:p>
        </w:tc>
        <w:tc>
          <w:tcPr>
            <w:tcW w:w="2410" w:type="dxa"/>
          </w:tcPr>
          <w:p w:rsidR="00132070" w:rsidRPr="00715F1F" w:rsidRDefault="00132070" w:rsidP="00715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F1F">
              <w:rPr>
                <w:rFonts w:ascii="Times New Roman" w:hAnsi="Times New Roman" w:cs="Times New Roman"/>
                <w:sz w:val="28"/>
                <w:szCs w:val="28"/>
              </w:rPr>
              <w:t>Учасники</w:t>
            </w:r>
          </w:p>
        </w:tc>
        <w:tc>
          <w:tcPr>
            <w:tcW w:w="1701" w:type="dxa"/>
          </w:tcPr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F1F">
              <w:rPr>
                <w:rFonts w:ascii="Times New Roman" w:hAnsi="Times New Roman" w:cs="Times New Roman"/>
                <w:sz w:val="28"/>
                <w:szCs w:val="28"/>
              </w:rPr>
              <w:t>Відповідальні</w:t>
            </w:r>
          </w:p>
        </w:tc>
      </w:tr>
      <w:tr w:rsidR="00132070" w:rsidRPr="00715F1F" w:rsidTr="00E17E49">
        <w:trPr>
          <w:trHeight w:val="1840"/>
        </w:trPr>
        <w:tc>
          <w:tcPr>
            <w:tcW w:w="1526" w:type="dxa"/>
          </w:tcPr>
          <w:p w:rsidR="00132070" w:rsidRPr="00715F1F" w:rsidRDefault="000A69D5" w:rsidP="00715F1F">
            <w:pPr>
              <w:tabs>
                <w:tab w:val="left" w:pos="12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32070" w:rsidRPr="00715F1F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132070" w:rsidRPr="00715F1F" w:rsidRDefault="000A69D5" w:rsidP="00715F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  <w:t>Понед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іл</w:t>
            </w:r>
            <w:r w:rsidR="00132070" w:rsidRPr="00715F1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ок</w:t>
            </w:r>
            <w:proofErr w:type="spellEnd"/>
          </w:p>
          <w:p w:rsidR="00132070" w:rsidRPr="00715F1F" w:rsidRDefault="00132070" w:rsidP="00715F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1)Відкриття тижня. </w:t>
            </w:r>
            <w:r w:rsidRPr="00715F1F">
              <w:rPr>
                <w:rFonts w:ascii="Times New Roman" w:hAnsi="Times New Roman" w:cs="Times New Roman"/>
                <w:sz w:val="28"/>
                <w:szCs w:val="28"/>
              </w:rPr>
              <w:t>Музичне супроводження у вестибюлі, оголошення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школі. Галерея висловів. </w:t>
            </w:r>
            <w:r w:rsidRPr="000A69D5">
              <w:rPr>
                <w:rFonts w:ascii="Times New Roman" w:hAnsi="Times New Roman" w:cs="Times New Roman"/>
                <w:sz w:val="28"/>
                <w:szCs w:val="28"/>
              </w:rPr>
              <w:t>Випуск бюлетеню</w:t>
            </w:r>
            <w:r w:rsidRPr="00715F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F1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Девіз дня:</w:t>
            </w:r>
            <w:r w:rsidRPr="00715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«Барви моєї душі»</w:t>
            </w: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2)Скринька «Тест емоцій»</w:t>
            </w:r>
            <w:r w:rsidRPr="00715F1F">
              <w:rPr>
                <w:rFonts w:ascii="Times New Roman" w:hAnsi="Times New Roman" w:cs="Times New Roman"/>
                <w:sz w:val="28"/>
                <w:szCs w:val="28"/>
              </w:rPr>
              <w:t xml:space="preserve"> у вестибюлі школи. Експрес-діагностика емоційного стану учнів, вчителів, батьків.</w:t>
            </w: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3)Загальношкільна акція «Феєрія»</w:t>
            </w:r>
            <w:r w:rsidRPr="00715F1F">
              <w:rPr>
                <w:rFonts w:ascii="Times New Roman" w:hAnsi="Times New Roman" w:cs="Times New Roman"/>
                <w:sz w:val="28"/>
                <w:szCs w:val="28"/>
              </w:rPr>
              <w:t xml:space="preserve"> (малюємо настрій, почуття, емоції). Виставка робіт учнів початкової школи.</w:t>
            </w: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32070" w:rsidRDefault="000A69D5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4)Психологічні уроки «Цікава психологія</w:t>
            </w:r>
            <w:r w:rsidR="00132070" w:rsidRPr="00715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». </w:t>
            </w:r>
            <w:r w:rsidR="00132070" w:rsidRPr="00715F1F">
              <w:rPr>
                <w:rFonts w:ascii="Times New Roman" w:hAnsi="Times New Roman" w:cs="Times New Roman"/>
                <w:sz w:val="28"/>
                <w:szCs w:val="28"/>
              </w:rPr>
              <w:t>Актуалізація психологічних знань.</w:t>
            </w:r>
          </w:p>
          <w:p w:rsidR="00E41B0B" w:rsidRDefault="00E41B0B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B0B" w:rsidRPr="00E41B0B" w:rsidRDefault="00E41B0B" w:rsidP="00715F1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5)Заняття з елементами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тренінга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«Культура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емоцій.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</w:p>
          <w:p w:rsidR="00132070" w:rsidRPr="00E41B0B" w:rsidRDefault="00132070" w:rsidP="00715F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132070" w:rsidRPr="00715F1F" w:rsidRDefault="007907F7" w:rsidP="00715F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132070" w:rsidRPr="00715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)Виставка психологічної літератури «Становлення особистості».</w:t>
            </w: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32070" w:rsidRPr="00715F1F" w:rsidRDefault="007907F7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132070" w:rsidRPr="00715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)Семінар для вчителів </w:t>
            </w:r>
            <w:r w:rsidR="00132070" w:rsidRPr="00715F1F">
              <w:rPr>
                <w:rFonts w:ascii="Times New Roman" w:hAnsi="Times New Roman" w:cs="Times New Roman"/>
                <w:sz w:val="28"/>
                <w:szCs w:val="28"/>
              </w:rPr>
              <w:t>«Я вмію керувати своїми емоціями і розуміти учнів. Засоби зняття стресу».</w:t>
            </w: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32070" w:rsidRDefault="007907F7" w:rsidP="00715F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132070" w:rsidRPr="00715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)Підсумок  дня.</w:t>
            </w:r>
          </w:p>
          <w:p w:rsidR="007907F7" w:rsidRPr="00715F1F" w:rsidRDefault="007907F7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F1F">
              <w:rPr>
                <w:rFonts w:ascii="Times New Roman" w:hAnsi="Times New Roman" w:cs="Times New Roman"/>
                <w:sz w:val="28"/>
                <w:szCs w:val="28"/>
              </w:rPr>
              <w:t>Учні школи, батьки, вчителі</w:t>
            </w: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70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E49" w:rsidRPr="00715F1F" w:rsidRDefault="00E17E49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F1F">
              <w:rPr>
                <w:rFonts w:ascii="Times New Roman" w:hAnsi="Times New Roman" w:cs="Times New Roman"/>
                <w:sz w:val="28"/>
                <w:szCs w:val="28"/>
              </w:rPr>
              <w:t>Волонтери – учні 9-А,9-Б кл. та всі учасники педагогічного процесу</w:t>
            </w: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F1F">
              <w:rPr>
                <w:rFonts w:ascii="Times New Roman" w:hAnsi="Times New Roman" w:cs="Times New Roman"/>
                <w:sz w:val="28"/>
                <w:szCs w:val="28"/>
              </w:rPr>
              <w:t>Учні молодшої школи</w:t>
            </w: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70" w:rsidRDefault="00B6637E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Учні 1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132070" w:rsidRPr="00715F1F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  <w:p w:rsidR="00E17E49" w:rsidRDefault="00E17E49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E49" w:rsidRDefault="00E17E49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E49" w:rsidRDefault="00E17E49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E49" w:rsidRDefault="00E17E49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6 – 8 кл.</w:t>
            </w:r>
          </w:p>
          <w:p w:rsidR="00E17E49" w:rsidRPr="00715F1F" w:rsidRDefault="00E17E49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F1F">
              <w:rPr>
                <w:rFonts w:ascii="Times New Roman" w:hAnsi="Times New Roman" w:cs="Times New Roman"/>
                <w:sz w:val="28"/>
                <w:szCs w:val="28"/>
              </w:rPr>
              <w:t>Бібліотекар, вчителі, психолог, адміністрація</w:t>
            </w: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F1F">
              <w:rPr>
                <w:rFonts w:ascii="Times New Roman" w:hAnsi="Times New Roman" w:cs="Times New Roman"/>
                <w:sz w:val="28"/>
                <w:szCs w:val="28"/>
              </w:rPr>
              <w:t>Вчителі школи</w:t>
            </w: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F1F"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  <w:tc>
          <w:tcPr>
            <w:tcW w:w="1701" w:type="dxa"/>
          </w:tcPr>
          <w:p w:rsidR="00132070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DC" w:rsidRPr="00715F1F" w:rsidRDefault="00053ADC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F1F">
              <w:rPr>
                <w:rFonts w:ascii="Times New Roman" w:hAnsi="Times New Roman" w:cs="Times New Roman"/>
                <w:sz w:val="28"/>
                <w:szCs w:val="28"/>
              </w:rPr>
              <w:t>Психологічна служба:</w:t>
            </w:r>
          </w:p>
          <w:p w:rsidR="00132070" w:rsidRPr="00715F1F" w:rsidRDefault="00053ADC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В.Є., Богдан </w:t>
            </w:r>
            <w:r w:rsidR="0040366D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</w:tr>
      <w:tr w:rsidR="00132070" w:rsidRPr="00715F1F" w:rsidTr="00E17E49">
        <w:trPr>
          <w:trHeight w:val="5477"/>
        </w:trPr>
        <w:tc>
          <w:tcPr>
            <w:tcW w:w="1526" w:type="dxa"/>
          </w:tcPr>
          <w:p w:rsidR="00132070" w:rsidRPr="00715F1F" w:rsidRDefault="000A69D5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="00132070" w:rsidRPr="00715F1F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132070" w:rsidRPr="00715F1F" w:rsidRDefault="00132070" w:rsidP="00715F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715F1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Середа</w:t>
            </w:r>
          </w:p>
          <w:p w:rsidR="00132070" w:rsidRPr="00715F1F" w:rsidRDefault="00132070" w:rsidP="00715F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F1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Девіз дня:</w:t>
            </w:r>
            <w:r w:rsidRPr="00715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«Спілкування:</w:t>
            </w:r>
            <w:r w:rsidRPr="005616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15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 та інші» </w:t>
            </w:r>
            <w:r w:rsidRPr="00715F1F">
              <w:rPr>
                <w:rFonts w:ascii="Times New Roman" w:hAnsi="Times New Roman" w:cs="Times New Roman"/>
                <w:sz w:val="28"/>
                <w:szCs w:val="28"/>
              </w:rPr>
              <w:t xml:space="preserve">(розуміння себе, взаєморозуміння, </w:t>
            </w:r>
            <w:proofErr w:type="spellStart"/>
            <w:r w:rsidRPr="00715F1F">
              <w:rPr>
                <w:rFonts w:ascii="Times New Roman" w:hAnsi="Times New Roman" w:cs="Times New Roman"/>
                <w:sz w:val="28"/>
                <w:szCs w:val="28"/>
              </w:rPr>
              <w:t>емпатія</w:t>
            </w:r>
            <w:proofErr w:type="spellEnd"/>
            <w:r w:rsidRPr="00715F1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1)Моніторинг моральних та духовних </w:t>
            </w:r>
            <w:r w:rsidRPr="00715F1F">
              <w:rPr>
                <w:rFonts w:ascii="Times New Roman" w:hAnsi="Times New Roman" w:cs="Times New Roman"/>
                <w:sz w:val="28"/>
                <w:szCs w:val="28"/>
              </w:rPr>
              <w:t>цінностей учнів, вчителів, батьків.</w:t>
            </w: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32070" w:rsidRPr="00B76FD2" w:rsidRDefault="00132070" w:rsidP="00715F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2)</w:t>
            </w:r>
            <w:r w:rsidR="003415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Шкільна пошта</w:t>
            </w:r>
            <w:r w:rsidR="00B76F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«Мен</w:t>
            </w:r>
            <w:r w:rsidR="00B76F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 приємно сказати тобі, що …</w:t>
            </w:r>
            <w:r w:rsidR="00B76F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»</w:t>
            </w:r>
            <w:r w:rsidR="00B76F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76F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Передати</w:t>
            </w:r>
            <w:proofErr w:type="spellEnd"/>
            <w:r w:rsidR="00B76F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один одному слова </w:t>
            </w:r>
            <w:proofErr w:type="spellStart"/>
            <w:r w:rsidR="00B76F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подяки</w:t>
            </w:r>
            <w:proofErr w:type="spellEnd"/>
            <w:r w:rsidR="00B76F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B76F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комплімент</w:t>
            </w:r>
            <w:proofErr w:type="spellEnd"/>
            <w:r w:rsidR="00B76F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B76F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або</w:t>
            </w:r>
            <w:proofErr w:type="spellEnd"/>
            <w:r w:rsidR="00B76F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просто </w:t>
            </w:r>
            <w:proofErr w:type="spellStart"/>
            <w:r w:rsidR="00B76F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теплі</w:t>
            </w:r>
            <w:proofErr w:type="spellEnd"/>
            <w:r w:rsidR="00B76F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слова.</w:t>
            </w:r>
          </w:p>
          <w:p w:rsidR="00132070" w:rsidRPr="00B76FD2" w:rsidRDefault="00132070" w:rsidP="00715F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3)Конкурс газет «Цікава психологія»</w:t>
            </w: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32070" w:rsidRPr="00053ADC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4)</w:t>
            </w:r>
            <w:r w:rsidR="00053A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Класні години </w:t>
            </w:r>
            <w:r w:rsidR="00053A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«Ми </w:t>
            </w:r>
            <w:proofErr w:type="spellStart"/>
            <w:r w:rsidR="00053A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дружній</w:t>
            </w:r>
            <w:proofErr w:type="spellEnd"/>
            <w:r w:rsidR="00053A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53A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клас</w:t>
            </w:r>
            <w:proofErr w:type="spellEnd"/>
            <w:r w:rsidR="00053A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»</w:t>
            </w: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32070" w:rsidRPr="00715F1F" w:rsidRDefault="00B76FD2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5) Психологічна гра «Мандрівка на незаселений острів</w:t>
            </w:r>
            <w:r w:rsidR="00132070" w:rsidRPr="00715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132070" w:rsidRPr="00715F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907F7" w:rsidRDefault="00132070" w:rsidP="00715F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6)Підсумок  дня</w:t>
            </w:r>
            <w:r w:rsidR="007907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7907F7" w:rsidRPr="00715F1F" w:rsidRDefault="007907F7" w:rsidP="00715F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F1F">
              <w:rPr>
                <w:rFonts w:ascii="Times New Roman" w:hAnsi="Times New Roman" w:cs="Times New Roman"/>
                <w:sz w:val="28"/>
                <w:szCs w:val="28"/>
              </w:rPr>
              <w:t>Учні, вчителі, батьки</w:t>
            </w: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F1F">
              <w:rPr>
                <w:rFonts w:ascii="Times New Roman" w:hAnsi="Times New Roman" w:cs="Times New Roman"/>
                <w:sz w:val="28"/>
                <w:szCs w:val="28"/>
              </w:rPr>
              <w:t>Учні 5 – 11 кл.</w:t>
            </w: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F1F">
              <w:rPr>
                <w:rFonts w:ascii="Times New Roman" w:hAnsi="Times New Roman" w:cs="Times New Roman"/>
                <w:sz w:val="28"/>
                <w:szCs w:val="28"/>
              </w:rPr>
              <w:t>Учні 7-х класів</w:t>
            </w:r>
          </w:p>
          <w:p w:rsidR="00132070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E49" w:rsidRPr="00715F1F" w:rsidRDefault="00E17E49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CE8" w:rsidRDefault="00D61CE8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Учні 1 – 10 кл.</w:t>
            </w:r>
          </w:p>
          <w:p w:rsidR="00D61CE8" w:rsidRDefault="00D61CE8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E49" w:rsidRDefault="00E17E49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CE8" w:rsidRDefault="00D61CE8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Учні 5 кл.</w:t>
            </w:r>
          </w:p>
          <w:p w:rsidR="00132070" w:rsidRPr="00715F1F" w:rsidRDefault="00D61CE8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F1F"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  <w:r w:rsidR="00D61C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701" w:type="dxa"/>
          </w:tcPr>
          <w:p w:rsidR="00132070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DC" w:rsidRPr="00715F1F" w:rsidRDefault="00053ADC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F1F">
              <w:rPr>
                <w:rFonts w:ascii="Times New Roman" w:hAnsi="Times New Roman" w:cs="Times New Roman"/>
                <w:sz w:val="28"/>
                <w:szCs w:val="28"/>
              </w:rPr>
              <w:t>Психологічна служба:</w:t>
            </w:r>
          </w:p>
          <w:p w:rsidR="00132070" w:rsidRPr="00715F1F" w:rsidRDefault="00053ADC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В.Є.,  Богдан </w:t>
            </w:r>
            <w:r w:rsidR="0040366D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132070" w:rsidRPr="00715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2070" w:rsidRPr="00715F1F" w:rsidTr="00E17E49">
        <w:trPr>
          <w:trHeight w:val="2407"/>
        </w:trPr>
        <w:tc>
          <w:tcPr>
            <w:tcW w:w="1526" w:type="dxa"/>
          </w:tcPr>
          <w:p w:rsidR="00132070" w:rsidRPr="00715F1F" w:rsidRDefault="00B76FD2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32070" w:rsidRPr="00715F1F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132070" w:rsidRPr="00715F1F" w:rsidRDefault="00132070" w:rsidP="00715F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715F1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Четвер</w:t>
            </w:r>
          </w:p>
          <w:p w:rsidR="00132070" w:rsidRPr="00715F1F" w:rsidRDefault="00132070" w:rsidP="00715F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F1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Девіз дня:</w:t>
            </w:r>
            <w:r w:rsidRPr="00715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«Подумай про майбутнє. У світі професій».</w:t>
            </w: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1)Соціологічне опитування </w:t>
            </w:r>
            <w:r w:rsidRPr="00715F1F">
              <w:rPr>
                <w:rFonts w:ascii="Times New Roman" w:hAnsi="Times New Roman" w:cs="Times New Roman"/>
                <w:sz w:val="28"/>
                <w:szCs w:val="28"/>
              </w:rPr>
              <w:t>«Принципи, за якими ти обираєш професію».</w:t>
            </w: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2)Відкритий захід. Семінар-тренінг </w:t>
            </w:r>
            <w:r w:rsidRPr="00715F1F">
              <w:rPr>
                <w:rFonts w:ascii="Times New Roman" w:hAnsi="Times New Roman" w:cs="Times New Roman"/>
                <w:sz w:val="28"/>
                <w:szCs w:val="28"/>
              </w:rPr>
              <w:t>«Ділова людина: шляхи становлення».</w:t>
            </w: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3)Інтерактивні уроки </w:t>
            </w:r>
            <w:r w:rsidRPr="00715F1F">
              <w:rPr>
                <w:rFonts w:ascii="Times New Roman" w:hAnsi="Times New Roman" w:cs="Times New Roman"/>
                <w:sz w:val="28"/>
                <w:szCs w:val="28"/>
              </w:rPr>
              <w:t>«Ділова співпраця – міцніша дружба».</w:t>
            </w: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32070" w:rsidRPr="00715F1F" w:rsidRDefault="00E41B0B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4)Гра</w:t>
            </w:r>
            <w:r w:rsidR="00132070" w:rsidRPr="00715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інтерв’ю «Психологія в моєму житті» </w:t>
            </w:r>
            <w:r w:rsidR="00132070" w:rsidRPr="00715F1F">
              <w:rPr>
                <w:rFonts w:ascii="Times New Roman" w:hAnsi="Times New Roman" w:cs="Times New Roman"/>
                <w:sz w:val="28"/>
                <w:szCs w:val="28"/>
              </w:rPr>
              <w:t>(на перервах)</w:t>
            </w: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5)Продовження акції «Феєрія»</w:t>
            </w: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6)Підсумок  дня</w:t>
            </w:r>
          </w:p>
        </w:tc>
        <w:tc>
          <w:tcPr>
            <w:tcW w:w="2410" w:type="dxa"/>
          </w:tcPr>
          <w:p w:rsidR="00132070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E49" w:rsidRPr="00715F1F" w:rsidRDefault="00E17E49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F1F">
              <w:rPr>
                <w:rFonts w:ascii="Times New Roman" w:hAnsi="Times New Roman" w:cs="Times New Roman"/>
                <w:sz w:val="28"/>
                <w:szCs w:val="28"/>
              </w:rPr>
              <w:t xml:space="preserve">Волонтери – учні </w:t>
            </w: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F1F">
              <w:rPr>
                <w:rFonts w:ascii="Times New Roman" w:hAnsi="Times New Roman" w:cs="Times New Roman"/>
                <w:sz w:val="28"/>
                <w:szCs w:val="28"/>
              </w:rPr>
              <w:t>Учні 9, 11 кл., вчителі, адміністрація</w:t>
            </w: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70" w:rsidRPr="00715F1F" w:rsidRDefault="00E17E49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9</w:t>
            </w:r>
            <w:r w:rsidR="00132070" w:rsidRPr="00715F1F">
              <w:rPr>
                <w:rFonts w:ascii="Times New Roman" w:hAnsi="Times New Roman" w:cs="Times New Roman"/>
                <w:sz w:val="28"/>
                <w:szCs w:val="28"/>
              </w:rPr>
              <w:t>-х класів</w:t>
            </w:r>
          </w:p>
          <w:p w:rsidR="00132070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E49" w:rsidRDefault="00E17E49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E49" w:rsidRPr="00715F1F" w:rsidRDefault="00E17E49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70" w:rsidRDefault="00E17E49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5</w:t>
            </w:r>
            <w:r w:rsidR="00132070" w:rsidRPr="00715F1F">
              <w:rPr>
                <w:rFonts w:ascii="Times New Roman" w:hAnsi="Times New Roman" w:cs="Times New Roman"/>
                <w:sz w:val="28"/>
                <w:szCs w:val="28"/>
              </w:rPr>
              <w:t xml:space="preserve"> – 11 класів</w:t>
            </w:r>
          </w:p>
          <w:p w:rsidR="00E17E49" w:rsidRPr="00715F1F" w:rsidRDefault="00E17E49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70" w:rsidRDefault="00E17E49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школи</w:t>
            </w:r>
          </w:p>
          <w:p w:rsidR="00E17E49" w:rsidRDefault="00E17E49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E49" w:rsidRPr="00715F1F" w:rsidRDefault="00E17E49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F1F">
              <w:rPr>
                <w:rFonts w:ascii="Times New Roman" w:hAnsi="Times New Roman" w:cs="Times New Roman"/>
                <w:sz w:val="28"/>
                <w:szCs w:val="28"/>
              </w:rPr>
              <w:t>1 – 4 класи</w:t>
            </w: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F1F"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  <w:tc>
          <w:tcPr>
            <w:tcW w:w="1701" w:type="dxa"/>
          </w:tcPr>
          <w:p w:rsidR="00132070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DC" w:rsidRPr="00715F1F" w:rsidRDefault="00053ADC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F1F">
              <w:rPr>
                <w:rFonts w:ascii="Times New Roman" w:hAnsi="Times New Roman" w:cs="Times New Roman"/>
                <w:sz w:val="28"/>
                <w:szCs w:val="28"/>
              </w:rPr>
              <w:t>Психологічна служба:</w:t>
            </w:r>
          </w:p>
          <w:p w:rsidR="00132070" w:rsidRPr="00715F1F" w:rsidRDefault="00053ADC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В.Є., Богдан </w:t>
            </w:r>
            <w:r w:rsidR="0040366D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</w:tr>
      <w:tr w:rsidR="00132070" w:rsidRPr="00715F1F" w:rsidTr="00E17E49">
        <w:trPr>
          <w:trHeight w:val="6202"/>
        </w:trPr>
        <w:tc>
          <w:tcPr>
            <w:tcW w:w="1526" w:type="dxa"/>
          </w:tcPr>
          <w:p w:rsidR="00132070" w:rsidRPr="00715F1F" w:rsidRDefault="007907F7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 w:rsidR="00132070" w:rsidRPr="00715F1F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132070" w:rsidRPr="00715F1F" w:rsidRDefault="00132070" w:rsidP="00715F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715F1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П’ятниця</w:t>
            </w:r>
          </w:p>
          <w:p w:rsidR="00132070" w:rsidRPr="00715F1F" w:rsidRDefault="00132070" w:rsidP="00715F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F1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Девіз дня:</w:t>
            </w:r>
            <w:r w:rsidRPr="00715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«Відпочивай та про розвиток не забувай»</w:t>
            </w: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1)Чарівна скринька побажань. </w:t>
            </w:r>
            <w:r w:rsidRPr="00715F1F">
              <w:rPr>
                <w:rFonts w:ascii="Times New Roman" w:hAnsi="Times New Roman" w:cs="Times New Roman"/>
                <w:sz w:val="28"/>
                <w:szCs w:val="28"/>
              </w:rPr>
              <w:t>Створення позитивного настрою на день, роздаємо зранку позитивні побажання у вестибюлі школи.</w:t>
            </w: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2)</w:t>
            </w:r>
            <w:r w:rsidR="00053ADC" w:rsidRPr="00715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Телеурок: </w:t>
            </w:r>
            <w:r w:rsidR="00053ADC" w:rsidRPr="00715F1F">
              <w:rPr>
                <w:rFonts w:ascii="Times New Roman" w:hAnsi="Times New Roman" w:cs="Times New Roman"/>
                <w:sz w:val="28"/>
                <w:szCs w:val="28"/>
              </w:rPr>
              <w:t>«Стрес, депресія, самодопомога та взаємодопомога».</w:t>
            </w: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3)Психологічний </w:t>
            </w:r>
            <w:proofErr w:type="spellStart"/>
            <w:r w:rsidRPr="00715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квест</w:t>
            </w:r>
            <w:proofErr w:type="spellEnd"/>
            <w:r w:rsidRPr="00715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15F1F">
              <w:rPr>
                <w:rFonts w:ascii="Times New Roman" w:hAnsi="Times New Roman" w:cs="Times New Roman"/>
                <w:sz w:val="28"/>
                <w:szCs w:val="28"/>
              </w:rPr>
              <w:t>«Відмінності між жінкою і чоловіком».</w:t>
            </w: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4)Психологічний </w:t>
            </w:r>
            <w:proofErr w:type="spellStart"/>
            <w:r w:rsidRPr="00715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брейн</w:t>
            </w:r>
            <w:proofErr w:type="spellEnd"/>
            <w:r w:rsidRPr="00715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ринг </w:t>
            </w:r>
            <w:r w:rsidRPr="00715F1F">
              <w:rPr>
                <w:rFonts w:ascii="Times New Roman" w:hAnsi="Times New Roman" w:cs="Times New Roman"/>
                <w:sz w:val="28"/>
                <w:szCs w:val="28"/>
              </w:rPr>
              <w:t>«Захоплююча психологія»</w:t>
            </w:r>
            <w:r w:rsidRPr="00715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5) Продовження психологічної гри – інтерв’ю </w:t>
            </w:r>
            <w:r w:rsidRPr="00715F1F">
              <w:rPr>
                <w:rFonts w:ascii="Times New Roman" w:hAnsi="Times New Roman" w:cs="Times New Roman"/>
                <w:sz w:val="28"/>
                <w:szCs w:val="28"/>
              </w:rPr>
              <w:t>«Психологія в моєму житті».</w:t>
            </w: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6)Підсумок  тижня. </w:t>
            </w:r>
            <w:r w:rsidRPr="00715F1F">
              <w:rPr>
                <w:rFonts w:ascii="Times New Roman" w:hAnsi="Times New Roman" w:cs="Times New Roman"/>
                <w:sz w:val="28"/>
                <w:szCs w:val="28"/>
              </w:rPr>
              <w:t>Нагородження активістів та переможців конкурсів.</w:t>
            </w:r>
          </w:p>
        </w:tc>
        <w:tc>
          <w:tcPr>
            <w:tcW w:w="2410" w:type="dxa"/>
          </w:tcPr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F1F">
              <w:rPr>
                <w:rFonts w:ascii="Times New Roman" w:hAnsi="Times New Roman" w:cs="Times New Roman"/>
                <w:sz w:val="28"/>
                <w:szCs w:val="28"/>
              </w:rPr>
              <w:t>Волонтери – учні 9-А,9-Б класів</w:t>
            </w: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70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E49" w:rsidRPr="00715F1F" w:rsidRDefault="00E17E49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F1F">
              <w:rPr>
                <w:rFonts w:ascii="Times New Roman" w:hAnsi="Times New Roman" w:cs="Times New Roman"/>
                <w:sz w:val="28"/>
                <w:szCs w:val="28"/>
              </w:rPr>
              <w:t xml:space="preserve">Учні </w:t>
            </w:r>
            <w:r w:rsidR="00E17E49">
              <w:rPr>
                <w:rFonts w:ascii="Times New Roman" w:hAnsi="Times New Roman" w:cs="Times New Roman"/>
                <w:sz w:val="28"/>
                <w:szCs w:val="28"/>
              </w:rPr>
              <w:t>9 - 11 класів</w:t>
            </w: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70" w:rsidRPr="00715F1F" w:rsidRDefault="00E17E49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6 –</w:t>
            </w:r>
            <w:r w:rsidR="00132070" w:rsidRPr="00715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132070" w:rsidRPr="00715F1F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70" w:rsidRPr="00715F1F" w:rsidRDefault="00E17E49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8</w:t>
            </w:r>
            <w:r w:rsidR="00132070" w:rsidRPr="00715F1F">
              <w:rPr>
                <w:rFonts w:ascii="Times New Roman" w:hAnsi="Times New Roman" w:cs="Times New Roman"/>
                <w:sz w:val="28"/>
                <w:szCs w:val="28"/>
              </w:rPr>
              <w:t>-х класів</w:t>
            </w: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F1F">
              <w:rPr>
                <w:rFonts w:ascii="Times New Roman" w:hAnsi="Times New Roman" w:cs="Times New Roman"/>
                <w:sz w:val="28"/>
                <w:szCs w:val="28"/>
              </w:rPr>
              <w:t>Волонтери – учні 9-х класів</w:t>
            </w: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F1F"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  <w:tc>
          <w:tcPr>
            <w:tcW w:w="1701" w:type="dxa"/>
          </w:tcPr>
          <w:p w:rsidR="00132070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DC" w:rsidRPr="00715F1F" w:rsidRDefault="00053ADC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70" w:rsidRPr="00715F1F" w:rsidRDefault="00132070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F1F">
              <w:rPr>
                <w:rFonts w:ascii="Times New Roman" w:hAnsi="Times New Roman" w:cs="Times New Roman"/>
                <w:sz w:val="28"/>
                <w:szCs w:val="28"/>
              </w:rPr>
              <w:t>Психологічна служба:</w:t>
            </w:r>
          </w:p>
          <w:p w:rsidR="00132070" w:rsidRPr="00715F1F" w:rsidRDefault="00053ADC" w:rsidP="0071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В.Є.,  Богдан </w:t>
            </w:r>
            <w:r w:rsidR="0040366D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</w:tr>
    </w:tbl>
    <w:p w:rsidR="00132070" w:rsidRDefault="00132070" w:rsidP="00171E66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132070" w:rsidRDefault="00132070" w:rsidP="00171E66">
      <w:pPr>
        <w:rPr>
          <w:rFonts w:ascii="Times New Roman" w:hAnsi="Times New Roman" w:cs="Times New Roman"/>
          <w:sz w:val="28"/>
          <w:szCs w:val="28"/>
        </w:rPr>
      </w:pPr>
    </w:p>
    <w:p w:rsidR="00132070" w:rsidRDefault="00132070" w:rsidP="00171E66">
      <w:pPr>
        <w:rPr>
          <w:rFonts w:ascii="Times New Roman" w:hAnsi="Times New Roman" w:cs="Times New Roman"/>
          <w:sz w:val="28"/>
          <w:szCs w:val="28"/>
        </w:rPr>
      </w:pPr>
    </w:p>
    <w:p w:rsidR="00132070" w:rsidRDefault="00132070" w:rsidP="00171E66">
      <w:pPr>
        <w:rPr>
          <w:rFonts w:ascii="Times New Roman" w:hAnsi="Times New Roman" w:cs="Times New Roman"/>
          <w:sz w:val="28"/>
          <w:szCs w:val="28"/>
        </w:rPr>
      </w:pPr>
    </w:p>
    <w:p w:rsidR="00132070" w:rsidRDefault="00132070"/>
    <w:sectPr w:rsidR="00132070" w:rsidSect="000A2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/>
  <w:rsids>
    <w:rsidRoot w:val="00171E66"/>
    <w:rsid w:val="00053ADC"/>
    <w:rsid w:val="000A2D59"/>
    <w:rsid w:val="000A69D5"/>
    <w:rsid w:val="00132070"/>
    <w:rsid w:val="00171E66"/>
    <w:rsid w:val="002458F4"/>
    <w:rsid w:val="002F39D6"/>
    <w:rsid w:val="003415CA"/>
    <w:rsid w:val="00372260"/>
    <w:rsid w:val="00373F53"/>
    <w:rsid w:val="003A2368"/>
    <w:rsid w:val="0040366D"/>
    <w:rsid w:val="004563F2"/>
    <w:rsid w:val="00522CDE"/>
    <w:rsid w:val="005616D2"/>
    <w:rsid w:val="00607E03"/>
    <w:rsid w:val="00661393"/>
    <w:rsid w:val="00715F1F"/>
    <w:rsid w:val="0074464E"/>
    <w:rsid w:val="007907F7"/>
    <w:rsid w:val="00873344"/>
    <w:rsid w:val="008932AD"/>
    <w:rsid w:val="0091525E"/>
    <w:rsid w:val="009F7971"/>
    <w:rsid w:val="00A30912"/>
    <w:rsid w:val="00B6637E"/>
    <w:rsid w:val="00B76FD2"/>
    <w:rsid w:val="00BD5912"/>
    <w:rsid w:val="00C87B67"/>
    <w:rsid w:val="00CD3826"/>
    <w:rsid w:val="00D06059"/>
    <w:rsid w:val="00D15726"/>
    <w:rsid w:val="00D26BB4"/>
    <w:rsid w:val="00D61CE8"/>
    <w:rsid w:val="00E17E49"/>
    <w:rsid w:val="00E41B0B"/>
    <w:rsid w:val="00E54623"/>
    <w:rsid w:val="00F6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66"/>
    <w:rPr>
      <w:rFonts w:cs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71E66"/>
    <w:rPr>
      <w:rFonts w:cs="Calibri"/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8932AD"/>
    <w:pPr>
      <w:ind w:left="1276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932AD"/>
    <w:rPr>
      <w:rFonts w:ascii="Times New Roman" w:hAnsi="Times New Roman" w:cs="Times New Roman"/>
      <w:sz w:val="20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rsid w:val="00893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2AD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Школа 115</cp:lastModifiedBy>
  <cp:revision>5</cp:revision>
  <dcterms:created xsi:type="dcterms:W3CDTF">2017-04-20T16:19:00Z</dcterms:created>
  <dcterms:modified xsi:type="dcterms:W3CDTF">2017-04-25T08:22:00Z</dcterms:modified>
</cp:coreProperties>
</file>